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Gleis- und Straßendrehflügeltore Btf. Gorbi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Gleis- und Straßendrehflügelto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